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93DC" w14:textId="77777777" w:rsidR="00C174FB" w:rsidRDefault="00C174FB"/>
    <w:p w14:paraId="0B3A62F7" w14:textId="26AD55F6" w:rsidR="003D6D42" w:rsidRDefault="00C174FB">
      <w:r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0B395" wp14:editId="51578C47">
                <wp:simplePos x="0" y="0"/>
                <wp:positionH relativeFrom="column">
                  <wp:posOffset>14137</wp:posOffset>
                </wp:positionH>
                <wp:positionV relativeFrom="paragraph">
                  <wp:posOffset>-257810</wp:posOffset>
                </wp:positionV>
                <wp:extent cx="1756042" cy="497305"/>
                <wp:effectExtent l="0" t="0" r="9525" b="10795"/>
                <wp:wrapNone/>
                <wp:docPr id="97018352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042" cy="497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06C83" w14:textId="77777777" w:rsidR="00C174FB" w:rsidRDefault="00C174FB" w:rsidP="00C174FB">
                            <w:r w:rsidRPr="00786E33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F2385FA" wp14:editId="14DC5B23">
                                  <wp:extent cx="0" cy="0"/>
                                  <wp:effectExtent l="0" t="0" r="0" b="0"/>
                                  <wp:docPr id="1924918357" name="Afbeelding 19249183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86E33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D756E66" wp14:editId="3D19002B">
                                  <wp:extent cx="1081082" cy="326183"/>
                                  <wp:effectExtent l="0" t="0" r="0" b="4445"/>
                                  <wp:docPr id="1756933874" name="Afbeelding 17569338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1423" cy="3443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C9FEC9" w14:textId="29CFA18D" w:rsidR="00C174FB" w:rsidRDefault="00C174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B395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.1pt;margin-top:-20.3pt;width:138.25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" fillcolor="white [3201]" strokeweight=".5pt">
                <v:textbox>
                  <w:txbxContent>
                    <w:p w14:paraId="10806C83" w14:textId="77777777" w:rsidR="00C174FB" w:rsidRDefault="00C174FB" w:rsidP="00C174FB">
                      <w:r w:rsidRPr="00786E33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F2385FA" wp14:editId="14DC5B23">
                            <wp:extent cx="0" cy="0"/>
                            <wp:effectExtent l="0" t="0" r="0" b="0"/>
                            <wp:docPr id="1924918357" name="Afbeelding 19249183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86E33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D756E66" wp14:editId="3D19002B">
                            <wp:extent cx="1081082" cy="326183"/>
                            <wp:effectExtent l="0" t="0" r="0" b="4445"/>
                            <wp:docPr id="1756933874" name="Afbeelding 17569338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1423" cy="3443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C9FEC9" w14:textId="29CFA18D" w:rsidR="00C174FB" w:rsidRDefault="00C174FB"/>
                  </w:txbxContent>
                </v:textbox>
              </v:shape>
            </w:pict>
          </mc:Fallback>
        </mc:AlternateContent>
      </w:r>
    </w:p>
    <w:p w14:paraId="758703AD" w14:textId="77777777" w:rsidR="00C174FB" w:rsidRPr="00C174FB" w:rsidRDefault="00C174FB">
      <w:pPr>
        <w:rPr>
          <w:b/>
          <w:bCs/>
          <w:color w:val="4472C4" w:themeColor="accent1"/>
        </w:rPr>
      </w:pPr>
    </w:p>
    <w:p w14:paraId="7CFFFC74" w14:textId="38E8A479" w:rsidR="00C174FB" w:rsidRDefault="00C174FB">
      <w:pPr>
        <w:rPr>
          <w:b/>
          <w:bCs/>
          <w:color w:val="4472C4" w:themeColor="accent1"/>
        </w:rPr>
      </w:pPr>
      <w:r w:rsidRPr="00C174FB">
        <w:rPr>
          <w:b/>
          <w:bCs/>
          <w:color w:val="4472C4" w:themeColor="accent1"/>
        </w:rPr>
        <w:t>Resumékaartje</w:t>
      </w:r>
    </w:p>
    <w:p w14:paraId="183B95C1" w14:textId="77777777" w:rsidR="00C174FB" w:rsidRDefault="00C174FB">
      <w:pPr>
        <w:rPr>
          <w:b/>
          <w:bCs/>
          <w:color w:val="4472C4" w:themeColor="accent1"/>
        </w:rPr>
      </w:pPr>
    </w:p>
    <w:p w14:paraId="567FA8B3" w14:textId="77777777" w:rsidR="00C174FB" w:rsidRPr="00C174FB" w:rsidRDefault="00C174FB">
      <w:pPr>
        <w:rPr>
          <w:b/>
          <w:bCs/>
          <w:color w:val="4472C4" w:themeColor="accent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C174FB" w14:paraId="4C0892BB" w14:textId="77777777" w:rsidTr="004822F3">
        <w:tc>
          <w:tcPr>
            <w:tcW w:w="9062" w:type="dxa"/>
            <w:gridSpan w:val="2"/>
            <w:shd w:val="clear" w:color="auto" w:fill="auto"/>
          </w:tcPr>
          <w:p w14:paraId="2FDC4B24" w14:textId="77777777" w:rsidR="00C174FB" w:rsidRPr="00B03064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  <w:r w:rsidRPr="00B03064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  <w:t>Wat ga je na deze training toepassen in de:</w:t>
            </w:r>
          </w:p>
          <w:p w14:paraId="11F701B1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C174FB" w14:paraId="700FBA9C" w14:textId="77777777" w:rsidTr="00C174FB">
        <w:tc>
          <w:tcPr>
            <w:tcW w:w="2547" w:type="dxa"/>
          </w:tcPr>
          <w:p w14:paraId="5085E71F" w14:textId="77777777" w:rsidR="00C174FB" w:rsidRPr="00B03064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  <w:r w:rsidRPr="00B03064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  <w:t>Voorbereiding van je les:</w:t>
            </w:r>
          </w:p>
          <w:p w14:paraId="4F3FEC2C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  <w:p w14:paraId="51665539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  <w:p w14:paraId="7F1B2610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  <w:p w14:paraId="7FF1E8F2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515" w:type="dxa"/>
          </w:tcPr>
          <w:p w14:paraId="247D5D1F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  <w:p w14:paraId="1D99BEEF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  <w:p w14:paraId="32ADE23B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  <w:p w14:paraId="6E1B8217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  <w:p w14:paraId="1CD7F288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  <w:p w14:paraId="0480E651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  <w:p w14:paraId="6D7AC06D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  <w:p w14:paraId="3F503982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  <w:p w14:paraId="7E828405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C174FB" w14:paraId="77C3834D" w14:textId="77777777" w:rsidTr="00C174FB">
        <w:tc>
          <w:tcPr>
            <w:tcW w:w="2547" w:type="dxa"/>
          </w:tcPr>
          <w:p w14:paraId="79D03823" w14:textId="77777777" w:rsidR="00C174FB" w:rsidRPr="00B03064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  <w:r w:rsidRPr="00B03064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  <w:t>Tijdens je les:</w:t>
            </w:r>
          </w:p>
          <w:p w14:paraId="6A9B4A06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  <w:p w14:paraId="0E2051AF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  <w:p w14:paraId="21625856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  <w:p w14:paraId="2676EA2F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515" w:type="dxa"/>
          </w:tcPr>
          <w:p w14:paraId="5E1D8E81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  <w:p w14:paraId="6785CA3D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  <w:p w14:paraId="7DE823C2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  <w:p w14:paraId="115E5396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  <w:p w14:paraId="633F9CCA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  <w:p w14:paraId="2A70D91C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  <w:p w14:paraId="7F15C171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  <w:p w14:paraId="3AC890FA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  <w:p w14:paraId="3B02DC20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C174FB" w14:paraId="0064B47A" w14:textId="77777777" w:rsidTr="00C174FB">
        <w:tc>
          <w:tcPr>
            <w:tcW w:w="2547" w:type="dxa"/>
          </w:tcPr>
          <w:p w14:paraId="21D1EB05" w14:textId="77777777" w:rsidR="00C174FB" w:rsidRDefault="00C174FB" w:rsidP="00C174FB">
            <w:r w:rsidRPr="00B03064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  <w:t>Na je les:</w:t>
            </w:r>
          </w:p>
          <w:p w14:paraId="3C5972D0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  <w:p w14:paraId="7C4AF371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  <w:p w14:paraId="1C8871C7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  <w:p w14:paraId="22910C59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515" w:type="dxa"/>
          </w:tcPr>
          <w:p w14:paraId="26777C2B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  <w:p w14:paraId="3CB05AC3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  <w:p w14:paraId="38FE021F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  <w:p w14:paraId="4EA826AF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  <w:p w14:paraId="07F1D1A1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  <w:p w14:paraId="20C6E426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  <w:p w14:paraId="5B9A414F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  <w:p w14:paraId="6AE33256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  <w:p w14:paraId="3193710C" w14:textId="77777777" w:rsidR="00C174FB" w:rsidRDefault="00C174FB" w:rsidP="00C174FB">
            <w:pPr>
              <w:tabs>
                <w:tab w:val="left" w:pos="3689"/>
              </w:tabs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6ED30CE6" w14:textId="498581D0" w:rsidR="00C174FB" w:rsidRDefault="00C174FB" w:rsidP="00C174FB"/>
    <w:sectPr w:rsidR="00C17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FB"/>
    <w:rsid w:val="003D6D42"/>
    <w:rsid w:val="00893C01"/>
    <w:rsid w:val="00BC7B5A"/>
    <w:rsid w:val="00C1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BBD2"/>
  <w15:chartTrackingRefBased/>
  <w15:docId w15:val="{5349D7B9-6CC0-DE43-A8D8-2759DAB9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74FB"/>
    <w:rPr>
      <w:rFonts w:eastAsiaTheme="minorEastAsia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1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4EDAF9-ED77-F449-B929-D92C6E4B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Jöbsis</dc:creator>
  <cp:keywords/>
  <dc:description/>
  <cp:lastModifiedBy>Maaike Jöbsis</cp:lastModifiedBy>
  <cp:revision>1</cp:revision>
  <dcterms:created xsi:type="dcterms:W3CDTF">2023-10-09T16:06:00Z</dcterms:created>
  <dcterms:modified xsi:type="dcterms:W3CDTF">2023-10-09T16:13:00Z</dcterms:modified>
</cp:coreProperties>
</file>